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tblpY="-510"/>
        <w:tblW w:w="14542" w:type="dxa"/>
        <w:tblLook w:val="04A0"/>
      </w:tblPr>
      <w:tblGrid>
        <w:gridCol w:w="2077"/>
        <w:gridCol w:w="2077"/>
        <w:gridCol w:w="2078"/>
        <w:gridCol w:w="2077"/>
        <w:gridCol w:w="2078"/>
        <w:gridCol w:w="2077"/>
        <w:gridCol w:w="2078"/>
      </w:tblGrid>
      <w:tr w:rsidR="00EC6F42" w:rsidTr="005D3D18">
        <w:trPr>
          <w:trHeight w:val="416"/>
        </w:trPr>
        <w:tc>
          <w:tcPr>
            <w:tcW w:w="14542" w:type="dxa"/>
            <w:gridSpan w:val="7"/>
          </w:tcPr>
          <w:p w:rsidR="00EC6F42" w:rsidRPr="00EC6F42" w:rsidRDefault="00EC6F42" w:rsidP="00EC6F42">
            <w:pPr>
              <w:jc w:val="center"/>
              <w:rPr>
                <w:b/>
              </w:rPr>
            </w:pPr>
            <w:r w:rsidRPr="00EC6F42">
              <w:rPr>
                <w:b/>
              </w:rPr>
              <w:t>SPORCU PAKETİ 3500 CAL</w:t>
            </w:r>
          </w:p>
        </w:tc>
      </w:tr>
      <w:tr w:rsidR="00EC6F42" w:rsidTr="00EC6F42">
        <w:trPr>
          <w:trHeight w:val="416"/>
        </w:trPr>
        <w:tc>
          <w:tcPr>
            <w:tcW w:w="2077" w:type="dxa"/>
          </w:tcPr>
          <w:p w:rsidR="00EC6F42" w:rsidRDefault="00EC6F42" w:rsidP="00345FC2">
            <w:r>
              <w:t>PAZARTESİ</w:t>
            </w:r>
          </w:p>
        </w:tc>
        <w:tc>
          <w:tcPr>
            <w:tcW w:w="2077" w:type="dxa"/>
          </w:tcPr>
          <w:p w:rsidR="00EC6F42" w:rsidRDefault="00EC6F42" w:rsidP="00345FC2">
            <w:r>
              <w:t>SALI</w:t>
            </w:r>
          </w:p>
        </w:tc>
        <w:tc>
          <w:tcPr>
            <w:tcW w:w="2078" w:type="dxa"/>
          </w:tcPr>
          <w:p w:rsidR="00EC6F42" w:rsidRDefault="00EC6F42" w:rsidP="00345FC2">
            <w:r>
              <w:t>ÇARŞAMBA</w:t>
            </w:r>
          </w:p>
        </w:tc>
        <w:tc>
          <w:tcPr>
            <w:tcW w:w="2077" w:type="dxa"/>
          </w:tcPr>
          <w:p w:rsidR="00EC6F42" w:rsidRDefault="00EC6F42" w:rsidP="00345FC2">
            <w:r>
              <w:t>PERŞEMBE</w:t>
            </w:r>
          </w:p>
        </w:tc>
        <w:tc>
          <w:tcPr>
            <w:tcW w:w="2078" w:type="dxa"/>
          </w:tcPr>
          <w:p w:rsidR="00EC6F42" w:rsidRDefault="00EC6F42" w:rsidP="00345FC2">
            <w:r>
              <w:t>CUMA</w:t>
            </w:r>
          </w:p>
        </w:tc>
        <w:tc>
          <w:tcPr>
            <w:tcW w:w="2077" w:type="dxa"/>
          </w:tcPr>
          <w:p w:rsidR="00EC6F42" w:rsidRDefault="00EC6F42" w:rsidP="00345FC2">
            <w:r>
              <w:t>CUMARTESİ</w:t>
            </w:r>
          </w:p>
        </w:tc>
        <w:tc>
          <w:tcPr>
            <w:tcW w:w="2078" w:type="dxa"/>
          </w:tcPr>
          <w:p w:rsidR="00EC6F42" w:rsidRDefault="00EC6F42" w:rsidP="00345FC2">
            <w:r>
              <w:t>PAZAR</w:t>
            </w:r>
          </w:p>
        </w:tc>
      </w:tr>
      <w:tr w:rsidR="00EC6F42" w:rsidTr="00EC6F42">
        <w:trPr>
          <w:trHeight w:val="1707"/>
        </w:trPr>
        <w:tc>
          <w:tcPr>
            <w:tcW w:w="2077" w:type="dxa"/>
          </w:tcPr>
          <w:p w:rsidR="00EC6F42" w:rsidRDefault="00EC6F42" w:rsidP="00345FC2">
            <w:r>
              <w:t>2 H. Yumurta</w:t>
            </w:r>
          </w:p>
          <w:p w:rsidR="00EC6F42" w:rsidRDefault="00EC6F42" w:rsidP="00345FC2">
            <w:r>
              <w:t>5 adet zeytin</w:t>
            </w:r>
          </w:p>
          <w:p w:rsidR="00EC6F42" w:rsidRDefault="00EC6F42" w:rsidP="00345FC2">
            <w:r>
              <w:t>2 adet ceviz</w:t>
            </w:r>
          </w:p>
          <w:p w:rsidR="00EC6F42" w:rsidRDefault="00EC6F42" w:rsidP="00345FC2">
            <w:r>
              <w:t>2 dilim az yağlı peynir (60 gr)</w:t>
            </w:r>
          </w:p>
          <w:p w:rsidR="00EC6F42" w:rsidRDefault="00EC6F42" w:rsidP="00345FC2">
            <w:r>
              <w:t>4 ince dilim tam b. ekmeği (100 gr)</w:t>
            </w:r>
          </w:p>
        </w:tc>
        <w:tc>
          <w:tcPr>
            <w:tcW w:w="2077" w:type="dxa"/>
          </w:tcPr>
          <w:p w:rsidR="00EC6F42" w:rsidRDefault="00EC6F42" w:rsidP="00345FC2">
            <w:r>
              <w:t xml:space="preserve">6 yemek kaşığı yulaf ezmesi + 1 su bardağı süt + 2 </w:t>
            </w:r>
            <w:proofErr w:type="spellStart"/>
            <w:r>
              <w:t>tk</w:t>
            </w:r>
            <w:proofErr w:type="spellEnd"/>
            <w:r>
              <w:t xml:space="preserve"> fıstık ezmesi + 1 porsiyon meyve </w:t>
            </w:r>
          </w:p>
        </w:tc>
        <w:tc>
          <w:tcPr>
            <w:tcW w:w="2078" w:type="dxa"/>
          </w:tcPr>
          <w:p w:rsidR="00EC6F42" w:rsidRDefault="00EC6F42" w:rsidP="00345FC2">
            <w:r>
              <w:t xml:space="preserve">1 </w:t>
            </w:r>
            <w:proofErr w:type="spellStart"/>
            <w:r>
              <w:t>tk</w:t>
            </w:r>
            <w:proofErr w:type="spellEnd"/>
            <w:r>
              <w:t xml:space="preserve"> yağ + 2 yumurta ile sebzeli omlet</w:t>
            </w:r>
          </w:p>
          <w:p w:rsidR="00EC6F42" w:rsidRDefault="00EC6F42" w:rsidP="00345FC2">
            <w:r>
              <w:t>5 adet zeytin</w:t>
            </w:r>
          </w:p>
          <w:p w:rsidR="00EC6F42" w:rsidRDefault="00EC6F42" w:rsidP="00345FC2">
            <w:r>
              <w:t>2 dilim az yağlı peynir (60gr)</w:t>
            </w:r>
          </w:p>
          <w:p w:rsidR="00EC6F42" w:rsidRDefault="00EC6F42" w:rsidP="00345FC2">
            <w:r>
              <w:t xml:space="preserve">4 ince dilim tam b. ekmeği (100gr) </w:t>
            </w:r>
          </w:p>
        </w:tc>
        <w:tc>
          <w:tcPr>
            <w:tcW w:w="2077" w:type="dxa"/>
          </w:tcPr>
          <w:p w:rsidR="00EC6F42" w:rsidRDefault="00EC6F42" w:rsidP="00345FC2">
            <w:r>
              <w:t>2 h. Yumurta</w:t>
            </w:r>
          </w:p>
          <w:p w:rsidR="00EC6F42" w:rsidRDefault="00EC6F42" w:rsidP="00345FC2">
            <w:r>
              <w:t>5 adet zeytin</w:t>
            </w:r>
          </w:p>
          <w:p w:rsidR="00EC6F42" w:rsidRDefault="00EC6F42" w:rsidP="00345FC2">
            <w:r>
              <w:t>2 adet ceviz</w:t>
            </w:r>
          </w:p>
          <w:p w:rsidR="00EC6F42" w:rsidRDefault="00EC6F42" w:rsidP="00345FC2">
            <w:r>
              <w:t>2 dilim az yağlı peynir (60gr)</w:t>
            </w:r>
          </w:p>
          <w:p w:rsidR="00EC6F42" w:rsidRDefault="00EC6F42" w:rsidP="00345FC2">
            <w:r>
              <w:t>4 ince dilim tam b. ekmeği (100gr)</w:t>
            </w:r>
          </w:p>
        </w:tc>
        <w:tc>
          <w:tcPr>
            <w:tcW w:w="2078" w:type="dxa"/>
          </w:tcPr>
          <w:p w:rsidR="00EC6F42" w:rsidRDefault="00EC6F42" w:rsidP="00345FC2">
            <w:r w:rsidRPr="00BF535B">
              <w:t xml:space="preserve">6 yemek kaşığı yulaf ezmesi + 1 su bardağı süt + 2 </w:t>
            </w:r>
            <w:proofErr w:type="spellStart"/>
            <w:r w:rsidRPr="00BF535B">
              <w:t>tk</w:t>
            </w:r>
            <w:proofErr w:type="spellEnd"/>
            <w:r w:rsidRPr="00BF535B">
              <w:t xml:space="preserve"> fıstık ezmesi + 1 porsiyon meyve</w:t>
            </w:r>
          </w:p>
        </w:tc>
        <w:tc>
          <w:tcPr>
            <w:tcW w:w="2077" w:type="dxa"/>
          </w:tcPr>
          <w:p w:rsidR="00EC6F42" w:rsidRPr="00BF535B" w:rsidRDefault="00EC6F42" w:rsidP="00BF535B">
            <w:r w:rsidRPr="00BF535B">
              <w:t xml:space="preserve">1 </w:t>
            </w:r>
            <w:proofErr w:type="spellStart"/>
            <w:r w:rsidRPr="00BF535B">
              <w:t>tk</w:t>
            </w:r>
            <w:proofErr w:type="spellEnd"/>
            <w:r w:rsidRPr="00BF535B">
              <w:t xml:space="preserve"> yağ + 2 yumurta ile sebzeli omlet</w:t>
            </w:r>
          </w:p>
          <w:p w:rsidR="00EC6F42" w:rsidRPr="00BF535B" w:rsidRDefault="00EC6F42" w:rsidP="00BF535B">
            <w:r w:rsidRPr="00BF535B">
              <w:t>5 adet zeytin</w:t>
            </w:r>
          </w:p>
          <w:p w:rsidR="00EC6F42" w:rsidRPr="00BF535B" w:rsidRDefault="00EC6F42" w:rsidP="00BF535B">
            <w:r w:rsidRPr="00BF535B">
              <w:t>2 dilim az yağlı peynir (60gr)</w:t>
            </w:r>
          </w:p>
          <w:p w:rsidR="00EC6F42" w:rsidRDefault="00EC6F42" w:rsidP="00BF535B">
            <w:r w:rsidRPr="00BF535B">
              <w:t>4 ince dilim tam b. ekmeği (100gr)</w:t>
            </w:r>
          </w:p>
        </w:tc>
        <w:tc>
          <w:tcPr>
            <w:tcW w:w="2078" w:type="dxa"/>
          </w:tcPr>
          <w:p w:rsidR="00EC6F42" w:rsidRPr="00BF535B" w:rsidRDefault="00EC6F42" w:rsidP="00BF535B">
            <w:r w:rsidRPr="00BF535B">
              <w:t>2 h. Yumurta</w:t>
            </w:r>
          </w:p>
          <w:p w:rsidR="00EC6F42" w:rsidRPr="00BF535B" w:rsidRDefault="00EC6F42" w:rsidP="00BF535B">
            <w:r>
              <w:t>10</w:t>
            </w:r>
            <w:r w:rsidRPr="00BF535B">
              <w:t xml:space="preserve"> adet zeytin</w:t>
            </w:r>
          </w:p>
          <w:p w:rsidR="00EC6F42" w:rsidRPr="00BF535B" w:rsidRDefault="00EC6F42" w:rsidP="00BF535B">
            <w:r w:rsidRPr="00BF535B">
              <w:t>2 dilim az yağlı peynir (60gr)</w:t>
            </w:r>
          </w:p>
          <w:p w:rsidR="00EC6F42" w:rsidRDefault="00EC6F42" w:rsidP="00BF535B">
            <w:r w:rsidRPr="00BF535B">
              <w:t>4 ince dilim tam b. ekmeği (100gr)</w:t>
            </w:r>
          </w:p>
        </w:tc>
      </w:tr>
      <w:tr w:rsidR="00EC6F42" w:rsidTr="00EC6F42">
        <w:trPr>
          <w:trHeight w:val="686"/>
        </w:trPr>
        <w:tc>
          <w:tcPr>
            <w:tcW w:w="2077" w:type="dxa"/>
          </w:tcPr>
          <w:p w:rsidR="00EC6F42" w:rsidRDefault="00EC6F42" w:rsidP="00345FC2">
            <w:r>
              <w:t>1 porsiyon meyve</w:t>
            </w:r>
          </w:p>
          <w:p w:rsidR="00EC6F42" w:rsidRDefault="00EC6F42" w:rsidP="00345FC2">
            <w:r>
              <w:t xml:space="preserve">8 adet </w:t>
            </w:r>
            <w:proofErr w:type="spellStart"/>
            <w:r>
              <w:t>kaju</w:t>
            </w:r>
            <w:proofErr w:type="spellEnd"/>
          </w:p>
        </w:tc>
        <w:tc>
          <w:tcPr>
            <w:tcW w:w="2077" w:type="dxa"/>
          </w:tcPr>
          <w:p w:rsidR="00EC6F42" w:rsidRPr="00EE0751" w:rsidRDefault="00EC6F42" w:rsidP="00EE0751">
            <w:r w:rsidRPr="00EE0751">
              <w:t>1 porsiyon meyve</w:t>
            </w:r>
          </w:p>
          <w:p w:rsidR="00EC6F42" w:rsidRDefault="00EC6F42" w:rsidP="00EE0751">
            <w:r>
              <w:t>10 adet badem</w:t>
            </w:r>
          </w:p>
        </w:tc>
        <w:tc>
          <w:tcPr>
            <w:tcW w:w="2078" w:type="dxa"/>
          </w:tcPr>
          <w:p w:rsidR="00EC6F42" w:rsidRDefault="00EC6F42" w:rsidP="00EE0751">
            <w:r>
              <w:t>Yulaflı bar</w:t>
            </w:r>
          </w:p>
        </w:tc>
        <w:tc>
          <w:tcPr>
            <w:tcW w:w="2077" w:type="dxa"/>
          </w:tcPr>
          <w:p w:rsidR="00EC6F42" w:rsidRPr="00EE0751" w:rsidRDefault="00EC6F42" w:rsidP="00EE0751">
            <w:r w:rsidRPr="00EE0751">
              <w:t>1 porsiyon meyve</w:t>
            </w:r>
          </w:p>
          <w:p w:rsidR="00EC6F42" w:rsidRDefault="00EC6F42" w:rsidP="00EE0751">
            <w:r>
              <w:t>12 adet fıstık</w:t>
            </w:r>
          </w:p>
        </w:tc>
        <w:tc>
          <w:tcPr>
            <w:tcW w:w="2078" w:type="dxa"/>
          </w:tcPr>
          <w:p w:rsidR="00EC6F42" w:rsidRPr="00EE0751" w:rsidRDefault="00EC6F42" w:rsidP="00EE0751">
            <w:r w:rsidRPr="00EE0751">
              <w:t>1 porsiyon meyve</w:t>
            </w:r>
          </w:p>
          <w:p w:rsidR="00EC6F42" w:rsidRDefault="00EC6F42" w:rsidP="00EE0751">
            <w:r>
              <w:t xml:space="preserve">10 adet fındık </w:t>
            </w:r>
          </w:p>
        </w:tc>
        <w:tc>
          <w:tcPr>
            <w:tcW w:w="2077" w:type="dxa"/>
          </w:tcPr>
          <w:p w:rsidR="00EC6F42" w:rsidRDefault="00EC6F42" w:rsidP="00EE0751">
            <w:r>
              <w:t>Yulaflı bar</w:t>
            </w:r>
          </w:p>
        </w:tc>
        <w:tc>
          <w:tcPr>
            <w:tcW w:w="2078" w:type="dxa"/>
          </w:tcPr>
          <w:p w:rsidR="00EC6F42" w:rsidRPr="00EE0751" w:rsidRDefault="00EC6F42" w:rsidP="00EE0751">
            <w:r w:rsidRPr="00EE0751">
              <w:t>1 porsiyon meyve</w:t>
            </w:r>
          </w:p>
          <w:p w:rsidR="00EC6F42" w:rsidRDefault="00EC6F42" w:rsidP="00EE0751">
            <w:r>
              <w:t>10 adet badem</w:t>
            </w:r>
          </w:p>
        </w:tc>
      </w:tr>
      <w:tr w:rsidR="00EC6F42" w:rsidTr="00EC6F42">
        <w:trPr>
          <w:trHeight w:val="1374"/>
        </w:trPr>
        <w:tc>
          <w:tcPr>
            <w:tcW w:w="2077" w:type="dxa"/>
          </w:tcPr>
          <w:p w:rsidR="00EC6F42" w:rsidRDefault="00EC6F42" w:rsidP="00115E61">
            <w:r>
              <w:t>200 gr Tavuk Haşlama</w:t>
            </w:r>
          </w:p>
          <w:p w:rsidR="00EC6F42" w:rsidRDefault="00EC6F42" w:rsidP="00115E61">
            <w:r>
              <w:t>200 gr Pirinç Pilavı</w:t>
            </w:r>
          </w:p>
          <w:p w:rsidR="00EC6F42" w:rsidRDefault="00EC6F42" w:rsidP="00115E61">
            <w:r>
              <w:t>Salata (Yağsız)</w:t>
            </w:r>
          </w:p>
          <w:p w:rsidR="00EC6F42" w:rsidRDefault="00EC6F42" w:rsidP="00115E61">
            <w:r>
              <w:t>Ayran (200ml)</w:t>
            </w:r>
          </w:p>
        </w:tc>
        <w:tc>
          <w:tcPr>
            <w:tcW w:w="2077" w:type="dxa"/>
          </w:tcPr>
          <w:p w:rsidR="00EC6F42" w:rsidRDefault="007C2CCD" w:rsidP="00115E61">
            <w:r>
              <w:t>200 gr Hindi Göğüs</w:t>
            </w:r>
          </w:p>
          <w:p w:rsidR="00EC6F42" w:rsidRDefault="007C2CCD" w:rsidP="00115E61">
            <w:r>
              <w:t xml:space="preserve">200 gr Bulgur </w:t>
            </w:r>
            <w:r w:rsidR="00EC6F42">
              <w:t>Pilavı</w:t>
            </w:r>
          </w:p>
          <w:p w:rsidR="00EC6F42" w:rsidRDefault="00EC6F42" w:rsidP="00115E61">
            <w:r>
              <w:t>Salata (Yağsız)</w:t>
            </w:r>
          </w:p>
          <w:p w:rsidR="00EC6F42" w:rsidRDefault="00EC6F42" w:rsidP="00115E61"/>
        </w:tc>
        <w:tc>
          <w:tcPr>
            <w:tcW w:w="2078" w:type="dxa"/>
          </w:tcPr>
          <w:p w:rsidR="00EC6F42" w:rsidRDefault="007C2CCD" w:rsidP="00115E61">
            <w:r>
              <w:t>200 gr</w:t>
            </w:r>
            <w:r w:rsidR="00EC6F42">
              <w:t xml:space="preserve"> Et</w:t>
            </w:r>
            <w:r>
              <w:t xml:space="preserve"> Biftek</w:t>
            </w:r>
          </w:p>
          <w:p w:rsidR="00EC6F42" w:rsidRDefault="00EC6F42" w:rsidP="00115E61">
            <w:r>
              <w:t>200 gr Pirinç Pilavı</w:t>
            </w:r>
          </w:p>
          <w:p w:rsidR="00EC6F42" w:rsidRDefault="00EC6F42" w:rsidP="00115E61">
            <w:r>
              <w:t>Salata (Yağsız)</w:t>
            </w:r>
          </w:p>
          <w:p w:rsidR="00EC6F42" w:rsidRDefault="00EC6F42" w:rsidP="00115E61">
            <w:r>
              <w:t>Ayran (200ml)</w:t>
            </w:r>
          </w:p>
        </w:tc>
        <w:tc>
          <w:tcPr>
            <w:tcW w:w="2077" w:type="dxa"/>
          </w:tcPr>
          <w:p w:rsidR="00EC6F42" w:rsidRDefault="00EC6F42" w:rsidP="00115E61">
            <w:r>
              <w:t>150 gr Balık</w:t>
            </w:r>
          </w:p>
          <w:p w:rsidR="00EC6F42" w:rsidRDefault="007C2CCD" w:rsidP="00115E61">
            <w:r>
              <w:t>Fırın Patates</w:t>
            </w:r>
          </w:p>
          <w:p w:rsidR="00EC6F42" w:rsidRDefault="00EC6F42" w:rsidP="00115E61">
            <w:r>
              <w:t>Salata (Yağsız)</w:t>
            </w:r>
          </w:p>
          <w:p w:rsidR="00EC6F42" w:rsidRDefault="00EC6F42" w:rsidP="00115E61"/>
        </w:tc>
        <w:tc>
          <w:tcPr>
            <w:tcW w:w="2078" w:type="dxa"/>
          </w:tcPr>
          <w:p w:rsidR="00EC6F42" w:rsidRDefault="00EC6F42" w:rsidP="00115E61">
            <w:r>
              <w:t>200 gr Hindi Göğsü</w:t>
            </w:r>
          </w:p>
          <w:p w:rsidR="00EC6F42" w:rsidRDefault="00EC6F42" w:rsidP="00115E61">
            <w:r>
              <w:t>200 gr Pirinç Pilavı</w:t>
            </w:r>
          </w:p>
          <w:p w:rsidR="00EC6F42" w:rsidRDefault="00EC6F42" w:rsidP="00115E61">
            <w:r>
              <w:t>Salata (Yağsız)</w:t>
            </w:r>
          </w:p>
          <w:p w:rsidR="00EC6F42" w:rsidRDefault="00EC6F42" w:rsidP="00115E61"/>
        </w:tc>
        <w:tc>
          <w:tcPr>
            <w:tcW w:w="2077" w:type="dxa"/>
          </w:tcPr>
          <w:p w:rsidR="00EC6F42" w:rsidRDefault="007C2CCD" w:rsidP="00115E61">
            <w:r>
              <w:t>200 gr Tavuk Sote</w:t>
            </w:r>
          </w:p>
          <w:p w:rsidR="007C2CCD" w:rsidRDefault="007C2CCD" w:rsidP="00115E61">
            <w:r>
              <w:t>Haşlanmış Sebze</w:t>
            </w:r>
          </w:p>
          <w:p w:rsidR="00EC6F42" w:rsidRDefault="00EC6F42" w:rsidP="00115E61">
            <w:r>
              <w:t>Salata (Yağsız)</w:t>
            </w:r>
          </w:p>
          <w:p w:rsidR="00EC6F42" w:rsidRDefault="00EC6F42" w:rsidP="00115E61">
            <w:r>
              <w:t>Ayran</w:t>
            </w:r>
          </w:p>
        </w:tc>
        <w:tc>
          <w:tcPr>
            <w:tcW w:w="2078" w:type="dxa"/>
          </w:tcPr>
          <w:p w:rsidR="00EC6F42" w:rsidRDefault="00EC6F42" w:rsidP="00115E61">
            <w:r>
              <w:t>180</w:t>
            </w:r>
            <w:r w:rsidR="007C2CCD">
              <w:t xml:space="preserve"> gr</w:t>
            </w:r>
            <w:r>
              <w:t xml:space="preserve"> Et</w:t>
            </w:r>
            <w:r w:rsidR="007C2CCD">
              <w:t xml:space="preserve"> Haşlama</w:t>
            </w:r>
          </w:p>
          <w:p w:rsidR="00EC6F42" w:rsidRDefault="00EC6F42" w:rsidP="00115E61">
            <w:r>
              <w:t>200 gr Bulgur Pilavı</w:t>
            </w:r>
          </w:p>
          <w:p w:rsidR="00EC6F42" w:rsidRDefault="00EC6F42" w:rsidP="00115E61">
            <w:r>
              <w:t>Salata (Yağsız)</w:t>
            </w:r>
          </w:p>
          <w:p w:rsidR="00EC6F42" w:rsidRDefault="00EC6F42" w:rsidP="00115E61">
            <w:r>
              <w:t>Ayran</w:t>
            </w:r>
          </w:p>
          <w:p w:rsidR="00EC6F42" w:rsidRDefault="00EC6F42" w:rsidP="00115E61"/>
        </w:tc>
      </w:tr>
      <w:tr w:rsidR="00EC6F42" w:rsidTr="00EC6F42">
        <w:trPr>
          <w:trHeight w:val="678"/>
        </w:trPr>
        <w:tc>
          <w:tcPr>
            <w:tcW w:w="2077" w:type="dxa"/>
          </w:tcPr>
          <w:p w:rsidR="00EC6F42" w:rsidRDefault="00EC6F42" w:rsidP="00EE0751">
            <w:r>
              <w:t>1 porsiyon meyve</w:t>
            </w:r>
          </w:p>
          <w:p w:rsidR="00EC6F42" w:rsidRDefault="00EC6F42" w:rsidP="00EE0751">
            <w:r>
              <w:t xml:space="preserve">8 adet </w:t>
            </w:r>
            <w:proofErr w:type="spellStart"/>
            <w:r>
              <w:t>kaju</w:t>
            </w:r>
            <w:proofErr w:type="spellEnd"/>
          </w:p>
        </w:tc>
        <w:tc>
          <w:tcPr>
            <w:tcW w:w="2077" w:type="dxa"/>
          </w:tcPr>
          <w:p w:rsidR="00EC6F42" w:rsidRDefault="00EC6F42" w:rsidP="00EE0751">
            <w:r>
              <w:t>1 porsiyon meyve</w:t>
            </w:r>
          </w:p>
          <w:p w:rsidR="00EC6F42" w:rsidRDefault="00EC6F42" w:rsidP="00EE0751">
            <w:r>
              <w:t>10 adet badem</w:t>
            </w:r>
          </w:p>
        </w:tc>
        <w:tc>
          <w:tcPr>
            <w:tcW w:w="2078" w:type="dxa"/>
          </w:tcPr>
          <w:p w:rsidR="00EC6F42" w:rsidRPr="00EE0751" w:rsidRDefault="00EC6F42" w:rsidP="00EE0751">
            <w:r w:rsidRPr="00EE0751">
              <w:t>1 porsiyon meyve</w:t>
            </w:r>
          </w:p>
          <w:p w:rsidR="00EC6F42" w:rsidRDefault="00EC6F42" w:rsidP="00EE0751">
            <w:r>
              <w:t>8 adet fındık</w:t>
            </w:r>
          </w:p>
        </w:tc>
        <w:tc>
          <w:tcPr>
            <w:tcW w:w="2077" w:type="dxa"/>
          </w:tcPr>
          <w:p w:rsidR="00EC6F42" w:rsidRDefault="00EC6F42" w:rsidP="00EE0751">
            <w:r>
              <w:t>Protein bar</w:t>
            </w:r>
          </w:p>
        </w:tc>
        <w:tc>
          <w:tcPr>
            <w:tcW w:w="2078" w:type="dxa"/>
          </w:tcPr>
          <w:p w:rsidR="00EC6F42" w:rsidRDefault="00EC6F42" w:rsidP="00EE0751">
            <w:r>
              <w:t>1 porsiyon meyve</w:t>
            </w:r>
          </w:p>
          <w:p w:rsidR="00EC6F42" w:rsidRDefault="00EC6F42" w:rsidP="00EE0751">
            <w:r>
              <w:t>10 adet fındık</w:t>
            </w:r>
          </w:p>
        </w:tc>
        <w:tc>
          <w:tcPr>
            <w:tcW w:w="2077" w:type="dxa"/>
          </w:tcPr>
          <w:p w:rsidR="00EC6F42" w:rsidRPr="00EE0751" w:rsidRDefault="00EC6F42" w:rsidP="00EE0751">
            <w:r w:rsidRPr="00EE0751">
              <w:t>1 porsiyon meyve</w:t>
            </w:r>
          </w:p>
          <w:p w:rsidR="00EC6F42" w:rsidRDefault="00EC6F42" w:rsidP="00EE0751">
            <w:r w:rsidRPr="00EE0751">
              <w:t xml:space="preserve">8 adet </w:t>
            </w:r>
            <w:proofErr w:type="spellStart"/>
            <w:r w:rsidRPr="00EE0751">
              <w:t>kaju</w:t>
            </w:r>
            <w:proofErr w:type="spellEnd"/>
          </w:p>
        </w:tc>
        <w:tc>
          <w:tcPr>
            <w:tcW w:w="2078" w:type="dxa"/>
          </w:tcPr>
          <w:p w:rsidR="00EC6F42" w:rsidRDefault="00EC6F42" w:rsidP="00EE0751">
            <w:r>
              <w:t>Protein bar</w:t>
            </w:r>
          </w:p>
        </w:tc>
      </w:tr>
      <w:tr w:rsidR="00EC6F42" w:rsidTr="00EC6F42">
        <w:trPr>
          <w:trHeight w:val="1149"/>
        </w:trPr>
        <w:tc>
          <w:tcPr>
            <w:tcW w:w="2077" w:type="dxa"/>
          </w:tcPr>
          <w:p w:rsidR="00EC6F42" w:rsidRDefault="007C2CCD" w:rsidP="00115E61">
            <w:r>
              <w:t>200 gr Tavuk Haşlama</w:t>
            </w:r>
          </w:p>
          <w:p w:rsidR="00EC6F42" w:rsidRDefault="00EC6F42" w:rsidP="00115E61">
            <w:r>
              <w:t>200 gr Pirinç Pilavı</w:t>
            </w:r>
          </w:p>
          <w:p w:rsidR="00EC6F42" w:rsidRDefault="00EC6F42" w:rsidP="00115E61">
            <w:r>
              <w:t>Salata (Yağsız)</w:t>
            </w:r>
          </w:p>
          <w:p w:rsidR="00EC6F42" w:rsidRDefault="00EC6F42" w:rsidP="00115E61"/>
        </w:tc>
        <w:tc>
          <w:tcPr>
            <w:tcW w:w="2077" w:type="dxa"/>
          </w:tcPr>
          <w:p w:rsidR="00EC6F42" w:rsidRDefault="007C2CCD" w:rsidP="00115E61">
            <w:r>
              <w:t xml:space="preserve">200 gr Hindi Göğüs </w:t>
            </w:r>
          </w:p>
          <w:p w:rsidR="00EC6F42" w:rsidRDefault="007C2CCD" w:rsidP="00115E61">
            <w:r>
              <w:t>200 gr Bulgur</w:t>
            </w:r>
            <w:r w:rsidR="00EC6F42">
              <w:t xml:space="preserve"> Pilavı</w:t>
            </w:r>
          </w:p>
          <w:p w:rsidR="00EC6F42" w:rsidRDefault="00EC6F42" w:rsidP="00115E61">
            <w:r>
              <w:t>Salata (Yağsız)</w:t>
            </w:r>
          </w:p>
          <w:p w:rsidR="00EC6F42" w:rsidRDefault="00EC6F42" w:rsidP="00115E61"/>
        </w:tc>
        <w:tc>
          <w:tcPr>
            <w:tcW w:w="2078" w:type="dxa"/>
          </w:tcPr>
          <w:p w:rsidR="00EC6F42" w:rsidRDefault="007C2CCD" w:rsidP="00115E61">
            <w:r>
              <w:t xml:space="preserve">200 gr </w:t>
            </w:r>
            <w:r w:rsidR="00EC6F42">
              <w:t>Et</w:t>
            </w:r>
            <w:r>
              <w:t xml:space="preserve"> Biftek</w:t>
            </w:r>
          </w:p>
          <w:p w:rsidR="00EC6F42" w:rsidRDefault="00EC6F42" w:rsidP="00115E61">
            <w:r>
              <w:t>200 gr Pirinç Pilavı</w:t>
            </w:r>
          </w:p>
          <w:p w:rsidR="00EC6F42" w:rsidRDefault="00EC6F42" w:rsidP="00115E61">
            <w:r>
              <w:t>Salata (Yağsız)</w:t>
            </w:r>
          </w:p>
          <w:p w:rsidR="00EC6F42" w:rsidRDefault="00EC6F42" w:rsidP="00115E61"/>
        </w:tc>
        <w:tc>
          <w:tcPr>
            <w:tcW w:w="2077" w:type="dxa"/>
          </w:tcPr>
          <w:p w:rsidR="00EC6F42" w:rsidRDefault="00EC6F42" w:rsidP="00115E61">
            <w:r>
              <w:t>150 gr Balık</w:t>
            </w:r>
          </w:p>
          <w:p w:rsidR="007C2CCD" w:rsidRDefault="007C2CCD" w:rsidP="00115E61">
            <w:r>
              <w:t>Fırın Patates</w:t>
            </w:r>
          </w:p>
          <w:p w:rsidR="00EC6F42" w:rsidRDefault="00EC6F42" w:rsidP="00115E61">
            <w:r>
              <w:t>Salata (Yağsız)</w:t>
            </w:r>
          </w:p>
          <w:p w:rsidR="00EC6F42" w:rsidRDefault="00EC6F42" w:rsidP="00115E61"/>
        </w:tc>
        <w:tc>
          <w:tcPr>
            <w:tcW w:w="2078" w:type="dxa"/>
          </w:tcPr>
          <w:p w:rsidR="00EC6F42" w:rsidRDefault="00EC6F42" w:rsidP="00115E61">
            <w:r>
              <w:t>200 gr Hindi Göğsü</w:t>
            </w:r>
          </w:p>
          <w:p w:rsidR="00EC6F42" w:rsidRDefault="00EC6F42" w:rsidP="00115E61">
            <w:r>
              <w:t>200 gr Pirinç Pilavı</w:t>
            </w:r>
          </w:p>
          <w:p w:rsidR="00EC6F42" w:rsidRDefault="00EC6F42" w:rsidP="00115E61">
            <w:r>
              <w:t>Salata (Yağsız)</w:t>
            </w:r>
          </w:p>
          <w:p w:rsidR="00EC6F42" w:rsidRDefault="00EC6F42" w:rsidP="00115E61"/>
        </w:tc>
        <w:tc>
          <w:tcPr>
            <w:tcW w:w="2077" w:type="dxa"/>
          </w:tcPr>
          <w:p w:rsidR="00EC6F42" w:rsidRDefault="007C2CCD" w:rsidP="00115E61">
            <w:r>
              <w:t>200 gr Tavuk Sote</w:t>
            </w:r>
          </w:p>
          <w:p w:rsidR="007C2CCD" w:rsidRDefault="007C2CCD" w:rsidP="00115E61">
            <w:r>
              <w:t>Haşlanmış Sebze</w:t>
            </w:r>
          </w:p>
          <w:p w:rsidR="00EC6F42" w:rsidRDefault="00EC6F42" w:rsidP="00115E61">
            <w:r>
              <w:t>Salata (Yağsız)</w:t>
            </w:r>
          </w:p>
          <w:p w:rsidR="00EC6F42" w:rsidRDefault="00EC6F42" w:rsidP="00115E61"/>
        </w:tc>
        <w:tc>
          <w:tcPr>
            <w:tcW w:w="2078" w:type="dxa"/>
          </w:tcPr>
          <w:p w:rsidR="00EC6F42" w:rsidRDefault="00EC6F42" w:rsidP="00115E61">
            <w:r>
              <w:t>180</w:t>
            </w:r>
            <w:r w:rsidR="007C2CCD">
              <w:t xml:space="preserve"> gr </w:t>
            </w:r>
            <w:r>
              <w:t>Et</w:t>
            </w:r>
            <w:r w:rsidR="007C2CCD">
              <w:t xml:space="preserve"> Haşlama</w:t>
            </w:r>
          </w:p>
          <w:p w:rsidR="00EC6F42" w:rsidRDefault="00EC6F42" w:rsidP="00115E61">
            <w:r>
              <w:t>200 gr Bulgur Pilavı</w:t>
            </w:r>
          </w:p>
          <w:p w:rsidR="00EC6F42" w:rsidRDefault="00EC6F42" w:rsidP="00115E61">
            <w:r>
              <w:t>Salata (Yağsız)</w:t>
            </w:r>
          </w:p>
          <w:p w:rsidR="00EC6F42" w:rsidRDefault="00EC6F42" w:rsidP="00115E61"/>
        </w:tc>
      </w:tr>
      <w:tr w:rsidR="00EC6F42" w:rsidTr="00EC6F42">
        <w:trPr>
          <w:trHeight w:val="684"/>
        </w:trPr>
        <w:tc>
          <w:tcPr>
            <w:tcW w:w="2077" w:type="dxa"/>
          </w:tcPr>
          <w:p w:rsidR="00EC6F42" w:rsidRDefault="00EC6F42" w:rsidP="00345FC2">
            <w:r>
              <w:t>Proteinli Süt (200ml)</w:t>
            </w:r>
          </w:p>
        </w:tc>
        <w:tc>
          <w:tcPr>
            <w:tcW w:w="2077" w:type="dxa"/>
          </w:tcPr>
          <w:p w:rsidR="00EC6F42" w:rsidRDefault="00EC6F42" w:rsidP="00345FC2">
            <w:r>
              <w:t xml:space="preserve">1 su bardağı süt (200ml) </w:t>
            </w:r>
          </w:p>
          <w:p w:rsidR="00EC6F42" w:rsidRDefault="00EC6F42" w:rsidP="00345FC2">
            <w:r>
              <w:t>1 porsiyon meyve</w:t>
            </w:r>
          </w:p>
        </w:tc>
        <w:tc>
          <w:tcPr>
            <w:tcW w:w="2078" w:type="dxa"/>
          </w:tcPr>
          <w:p w:rsidR="00EC6F42" w:rsidRPr="00115E61" w:rsidRDefault="00EC6F42" w:rsidP="00115E61">
            <w:r w:rsidRPr="00115E61">
              <w:t xml:space="preserve">1 su bardağı süt (200ml) </w:t>
            </w:r>
          </w:p>
          <w:p w:rsidR="00EC6F42" w:rsidRDefault="00EC6F42" w:rsidP="00115E61">
            <w:r w:rsidRPr="00115E61">
              <w:t>1 porsiyon meyve</w:t>
            </w:r>
          </w:p>
        </w:tc>
        <w:tc>
          <w:tcPr>
            <w:tcW w:w="2077" w:type="dxa"/>
          </w:tcPr>
          <w:p w:rsidR="00EC6F42" w:rsidRDefault="00EC6F42" w:rsidP="00345FC2">
            <w:r w:rsidRPr="00115E61">
              <w:t>Proteinli Süt</w:t>
            </w:r>
            <w:r>
              <w:t xml:space="preserve"> (500 ml)</w:t>
            </w:r>
          </w:p>
        </w:tc>
        <w:tc>
          <w:tcPr>
            <w:tcW w:w="2078" w:type="dxa"/>
          </w:tcPr>
          <w:p w:rsidR="00EC6F42" w:rsidRPr="00115E61" w:rsidRDefault="00EC6F42" w:rsidP="00115E61">
            <w:r w:rsidRPr="00115E61">
              <w:t xml:space="preserve">1 su bardağı süt (200ml) </w:t>
            </w:r>
          </w:p>
          <w:p w:rsidR="00EC6F42" w:rsidRDefault="00EC6F42" w:rsidP="00115E61">
            <w:r w:rsidRPr="00115E61">
              <w:t>1 porsiyon meyve</w:t>
            </w:r>
          </w:p>
        </w:tc>
        <w:tc>
          <w:tcPr>
            <w:tcW w:w="2077" w:type="dxa"/>
          </w:tcPr>
          <w:p w:rsidR="00EC6F42" w:rsidRPr="00115E61" w:rsidRDefault="00EC6F42" w:rsidP="00115E61">
            <w:r w:rsidRPr="00115E61">
              <w:t xml:space="preserve">1 su bardağı süt (200ml) </w:t>
            </w:r>
          </w:p>
          <w:p w:rsidR="00EC6F42" w:rsidRDefault="00EC6F42" w:rsidP="00115E61">
            <w:r w:rsidRPr="00115E61">
              <w:t>1 porsiyon meyve</w:t>
            </w:r>
          </w:p>
        </w:tc>
        <w:tc>
          <w:tcPr>
            <w:tcW w:w="2078" w:type="dxa"/>
          </w:tcPr>
          <w:p w:rsidR="00EC6F42" w:rsidRPr="00115E61" w:rsidRDefault="00EC6F42" w:rsidP="00115E61">
            <w:r w:rsidRPr="00115E61">
              <w:t xml:space="preserve">1 su bardağı süt (200ml) </w:t>
            </w:r>
          </w:p>
          <w:p w:rsidR="00EC6F42" w:rsidRDefault="00EC6F42" w:rsidP="00115E61">
            <w:r w:rsidRPr="00115E61">
              <w:t>1 porsiyon meyve</w:t>
            </w:r>
          </w:p>
        </w:tc>
      </w:tr>
    </w:tbl>
    <w:p w:rsidR="006A11C0" w:rsidRDefault="006A11C0" w:rsidP="006A11C0">
      <w:bookmarkStart w:id="0" w:name="_GoBack"/>
      <w:bookmarkEnd w:id="0"/>
    </w:p>
    <w:sectPr w:rsidR="006A11C0" w:rsidSect="00EC6F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6009A"/>
    <w:multiLevelType w:val="hybridMultilevel"/>
    <w:tmpl w:val="7BCA5E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5949"/>
    <w:rsid w:val="00071638"/>
    <w:rsid w:val="00094AFC"/>
    <w:rsid w:val="00115E61"/>
    <w:rsid w:val="001D2CCC"/>
    <w:rsid w:val="00345FC2"/>
    <w:rsid w:val="006413CB"/>
    <w:rsid w:val="006A11C0"/>
    <w:rsid w:val="007C2CCD"/>
    <w:rsid w:val="00AA0956"/>
    <w:rsid w:val="00B16D45"/>
    <w:rsid w:val="00B26884"/>
    <w:rsid w:val="00BF535B"/>
    <w:rsid w:val="00CF415D"/>
    <w:rsid w:val="00DD5949"/>
    <w:rsid w:val="00EC6F42"/>
    <w:rsid w:val="00EE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6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5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5FC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F5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poliklinik dh</dc:creator>
  <cp:lastModifiedBy>poliklinik</cp:lastModifiedBy>
  <cp:revision>3</cp:revision>
  <cp:lastPrinted>2023-09-12T07:36:00Z</cp:lastPrinted>
  <dcterms:created xsi:type="dcterms:W3CDTF">2024-12-16T07:00:00Z</dcterms:created>
  <dcterms:modified xsi:type="dcterms:W3CDTF">2024-12-16T07:09:00Z</dcterms:modified>
</cp:coreProperties>
</file>